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3E94F" w14:textId="77777777" w:rsidR="00FB7E2D" w:rsidRDefault="00FB7E2D" w:rsidP="00FB7E2D"/>
    <w:p w14:paraId="3BCA38B1" w14:textId="77777777" w:rsidR="008836A4" w:rsidRDefault="008836A4" w:rsidP="008836A4">
      <w:pPr>
        <w:ind w:right="48"/>
        <w:jc w:val="right"/>
        <w:rPr>
          <w:rFonts w:ascii="Adobe Caslon Pro Bold" w:hAnsi="Adobe Caslon Pro Bold"/>
          <w:b/>
          <w:sz w:val="18"/>
          <w:szCs w:val="18"/>
        </w:rPr>
      </w:pPr>
      <w:r w:rsidRPr="00537DAB">
        <w:rPr>
          <w:noProof/>
          <w:color w:val="7F7F7F" w:themeColor="text1" w:themeTint="80"/>
          <w:lang w:val="es-MX" w:eastAsia="es-MX"/>
        </w:rPr>
        <w:drawing>
          <wp:anchor distT="0" distB="0" distL="114300" distR="114300" simplePos="0" relativeHeight="251659264" behindDoc="1" locked="0" layoutInCell="1" allowOverlap="1" wp14:anchorId="35E6B86F" wp14:editId="6F3E4ACC">
            <wp:simplePos x="0" y="0"/>
            <wp:positionH relativeFrom="column">
              <wp:posOffset>99060</wp:posOffset>
            </wp:positionH>
            <wp:positionV relativeFrom="paragraph">
              <wp:posOffset>-215265</wp:posOffset>
            </wp:positionV>
            <wp:extent cx="1790700" cy="836295"/>
            <wp:effectExtent l="0" t="0" r="0" b="190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 se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3629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dobe Caslon Pro Bold" w:hAnsi="Adobe Caslon Pro Bold"/>
          <w:b/>
          <w:sz w:val="18"/>
          <w:szCs w:val="18"/>
        </w:rPr>
        <w:t>Subsecretaría de Educación Media Superior</w:t>
      </w:r>
    </w:p>
    <w:p w14:paraId="57EDB298" w14:textId="77777777" w:rsidR="008836A4" w:rsidRDefault="008836A4" w:rsidP="008836A4">
      <w:pPr>
        <w:ind w:right="48"/>
        <w:jc w:val="right"/>
        <w:rPr>
          <w:rFonts w:ascii="Adobe Caslon Pro Bold" w:hAnsi="Adobe Caslon Pro Bold"/>
          <w:b/>
          <w:sz w:val="18"/>
          <w:szCs w:val="18"/>
        </w:rPr>
      </w:pPr>
      <w:r>
        <w:rPr>
          <w:rFonts w:ascii="Adobe Caslon Pro Bold" w:hAnsi="Adobe Caslon Pro Bold"/>
          <w:b/>
          <w:sz w:val="18"/>
          <w:szCs w:val="18"/>
        </w:rPr>
        <w:t>Dirección General de Educación Tecnológica Industrial</w:t>
      </w:r>
    </w:p>
    <w:p w14:paraId="54E95852" w14:textId="77777777" w:rsidR="008836A4" w:rsidRDefault="008836A4" w:rsidP="008836A4">
      <w:pPr>
        <w:pStyle w:val="Encabezado"/>
        <w:tabs>
          <w:tab w:val="left" w:pos="5245"/>
          <w:tab w:val="left" w:pos="5387"/>
        </w:tabs>
        <w:ind w:right="48"/>
        <w:jc w:val="right"/>
        <w:rPr>
          <w:rFonts w:ascii="Adobe Caslon Pro" w:hAnsi="Adobe Caslon Pro" w:cs="Arial"/>
          <w:b/>
          <w:color w:val="000000"/>
          <w:sz w:val="16"/>
          <w:szCs w:val="16"/>
        </w:rPr>
      </w:pPr>
      <w:r w:rsidRPr="00C71AD9">
        <w:rPr>
          <w:rFonts w:ascii="Adobe Caslon Pro" w:hAnsi="Adobe Caslon Pro" w:cs="Arial"/>
          <w:b/>
          <w:color w:val="000000"/>
          <w:sz w:val="16"/>
          <w:szCs w:val="16"/>
        </w:rPr>
        <w:t xml:space="preserve">Subdirección de Enlace Operativo en el </w:t>
      </w:r>
      <w:proofErr w:type="spellStart"/>
      <w:r w:rsidRPr="00C71AD9">
        <w:rPr>
          <w:rFonts w:ascii="Adobe Caslon Pro" w:hAnsi="Adobe Caslon Pro" w:cs="Arial"/>
          <w:b/>
          <w:color w:val="000000"/>
          <w:sz w:val="16"/>
          <w:szCs w:val="16"/>
        </w:rPr>
        <w:t>DistritoFedera</w:t>
      </w:r>
      <w:r>
        <w:rPr>
          <w:rFonts w:ascii="Adobe Caslon Pro" w:hAnsi="Adobe Caslon Pro" w:cs="Arial"/>
          <w:b/>
          <w:color w:val="000000"/>
          <w:sz w:val="16"/>
          <w:szCs w:val="16"/>
        </w:rPr>
        <w:t>l</w:t>
      </w:r>
      <w:proofErr w:type="spellEnd"/>
    </w:p>
    <w:p w14:paraId="16EE193C" w14:textId="77777777" w:rsidR="008836A4" w:rsidRDefault="008836A4" w:rsidP="008836A4">
      <w:pPr>
        <w:pStyle w:val="Encabezado"/>
        <w:tabs>
          <w:tab w:val="clear" w:pos="4252"/>
          <w:tab w:val="center" w:pos="3969"/>
          <w:tab w:val="left" w:pos="4395"/>
        </w:tabs>
        <w:ind w:right="48"/>
        <w:jc w:val="right"/>
        <w:rPr>
          <w:rFonts w:ascii="Adobe Caslon Pro" w:hAnsi="Adobe Caslon Pro" w:cs="Arial"/>
          <w:b/>
          <w:color w:val="000000"/>
          <w:sz w:val="16"/>
          <w:szCs w:val="16"/>
        </w:rPr>
      </w:pPr>
      <w:r>
        <w:rPr>
          <w:rFonts w:ascii="Adobe Caslon Pro" w:hAnsi="Adobe Caslon Pro" w:cs="Arial"/>
          <w:b/>
          <w:color w:val="000000"/>
          <w:sz w:val="16"/>
          <w:szCs w:val="16"/>
        </w:rPr>
        <w:t>Centro de Estudios Tecnológicos Industrial y de servicios No. 50</w:t>
      </w:r>
    </w:p>
    <w:p w14:paraId="474AC54C" w14:textId="77777777" w:rsidR="008836A4" w:rsidRDefault="008836A4" w:rsidP="008836A4">
      <w:pPr>
        <w:pStyle w:val="Encabezado"/>
        <w:tabs>
          <w:tab w:val="clear" w:pos="4252"/>
          <w:tab w:val="center" w:pos="3969"/>
          <w:tab w:val="left" w:pos="4395"/>
        </w:tabs>
        <w:ind w:right="48"/>
        <w:jc w:val="right"/>
        <w:rPr>
          <w:rFonts w:ascii="Adobe Caslon Pro" w:hAnsi="Adobe Caslon Pro" w:cs="Arial"/>
          <w:b/>
          <w:color w:val="000000"/>
          <w:sz w:val="16"/>
          <w:szCs w:val="16"/>
        </w:rPr>
      </w:pPr>
      <w:r>
        <w:rPr>
          <w:rFonts w:ascii="Adobe Caslon Pro" w:hAnsi="Adobe Caslon Pro" w:cs="Arial"/>
          <w:b/>
          <w:color w:val="000000"/>
          <w:sz w:val="16"/>
          <w:szCs w:val="16"/>
        </w:rPr>
        <w:t>“Mariano Matamoros Guridi”</w:t>
      </w:r>
    </w:p>
    <w:p w14:paraId="1A7FDEC9" w14:textId="77777777" w:rsidR="008836A4" w:rsidRDefault="008836A4" w:rsidP="008836A4"/>
    <w:p w14:paraId="36928742" w14:textId="624F5407" w:rsidR="00272FA5" w:rsidRDefault="00272FA5" w:rsidP="008836A4">
      <w:pPr>
        <w:ind w:right="51"/>
        <w:rPr>
          <w:rFonts w:ascii="Arial Narrow" w:hAnsi="Arial Narrow" w:cs="Tahoma"/>
        </w:rPr>
      </w:pPr>
    </w:p>
    <w:p w14:paraId="2E5BB855" w14:textId="03B3CE15" w:rsidR="00272FA5" w:rsidRDefault="00BE3E84" w:rsidP="008836A4">
      <w:pPr>
        <w:ind w:right="51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Practica </w:t>
      </w:r>
      <w:r w:rsidR="005A3EAB">
        <w:rPr>
          <w:rFonts w:ascii="Arial Narrow" w:hAnsi="Arial Narrow" w:cs="Tahoma"/>
        </w:rPr>
        <w:t xml:space="preserve"> Modulo Buetooth</w:t>
      </w:r>
    </w:p>
    <w:p w14:paraId="0FBB680D" w14:textId="4B3ABB3E" w:rsidR="008A69DB" w:rsidRDefault="001469A8" w:rsidP="008836A4">
      <w:pPr>
        <w:ind w:right="51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Objetivo </w:t>
      </w:r>
      <w:r w:rsidRPr="001469A8">
        <w:rPr>
          <w:rFonts w:ascii="Arial Narrow" w:hAnsi="Arial Narrow" w:cs="Tahoma"/>
        </w:rPr>
        <w:t>Que el alumno establezca la comunicación a distancia, utilizando su celular como medio de control.</w:t>
      </w:r>
    </w:p>
    <w:p w14:paraId="173ACBC0" w14:textId="5B7EF30B" w:rsidR="00DE3E0F" w:rsidRPr="001F4AFA" w:rsidRDefault="00DE3E0F" w:rsidP="00DE3E0F">
      <w:r>
        <w:t xml:space="preserve">Producto </w:t>
      </w:r>
      <w:r>
        <w:t>terminado placa</w:t>
      </w:r>
      <w:r>
        <w:t xml:space="preserve"> Arduino con el módulo Bluetooth H5, y 2 Leds como indicadores </w:t>
      </w:r>
    </w:p>
    <w:p w14:paraId="6D898312" w14:textId="0BF392C6" w:rsidR="005B444A" w:rsidRDefault="005B444A" w:rsidP="008836A4">
      <w:pPr>
        <w:ind w:right="51"/>
        <w:rPr>
          <w:rFonts w:ascii="Arial Narrow" w:hAnsi="Arial Narrow" w:cs="Tahoma"/>
        </w:rPr>
      </w:pPr>
      <w:r>
        <w:rPr>
          <w:rFonts w:ascii="Arial Narrow" w:hAnsi="Arial Narrow" w:cs="Tahoma"/>
        </w:rPr>
        <w:t>Tipo</w:t>
      </w:r>
      <w:r w:rsidR="002A0C29">
        <w:rPr>
          <w:rFonts w:ascii="Arial Narrow" w:hAnsi="Arial Narrow" w:cs="Tahoma"/>
        </w:rPr>
        <w:t xml:space="preserve"> ejecución</w:t>
      </w:r>
      <w:r>
        <w:rPr>
          <w:rFonts w:ascii="Arial Narrow" w:hAnsi="Arial Narrow" w:cs="Tahoma"/>
        </w:rPr>
        <w:t xml:space="preserve"> Individual</w:t>
      </w:r>
      <w:r w:rsidR="00DE3E0F">
        <w:rPr>
          <w:rFonts w:ascii="Arial Narrow" w:hAnsi="Arial Narrow" w:cs="Tahoma"/>
        </w:rPr>
        <w:t xml:space="preserve">/equipo de dos </w:t>
      </w:r>
    </w:p>
    <w:p w14:paraId="4F764326" w14:textId="77777777" w:rsidR="005B444A" w:rsidRDefault="002A0C29" w:rsidP="008836A4">
      <w:pPr>
        <w:ind w:right="51"/>
        <w:rPr>
          <w:rFonts w:ascii="Arial Narrow" w:hAnsi="Arial Narrow" w:cs="Tahoma"/>
        </w:rPr>
      </w:pPr>
      <w:r>
        <w:rPr>
          <w:rFonts w:ascii="Arial Narrow" w:hAnsi="Arial Narrow" w:cs="Tahoma"/>
        </w:rPr>
        <w:t>Tipo evaluación</w:t>
      </w:r>
      <w:r w:rsidR="008A69DB">
        <w:rPr>
          <w:rFonts w:ascii="Arial Narrow" w:hAnsi="Arial Narrow" w:cs="Tahoma"/>
        </w:rPr>
        <w:t xml:space="preserve"> Practica </w:t>
      </w:r>
    </w:p>
    <w:p w14:paraId="06FADB28" w14:textId="1B955826" w:rsidR="001D7F98" w:rsidRDefault="00D74BCE" w:rsidP="008836A4">
      <w:pPr>
        <w:ind w:right="51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Fecha de entrega </w:t>
      </w:r>
      <w:r w:rsidR="00DE3E0F">
        <w:rPr>
          <w:rFonts w:ascii="Arial Narrow" w:hAnsi="Arial Narrow" w:cs="Tahoma"/>
        </w:rPr>
        <w:t>____________</w:t>
      </w:r>
    </w:p>
    <w:p w14:paraId="60B6328B" w14:textId="77777777" w:rsidR="008836A4" w:rsidRPr="002F7DE5" w:rsidRDefault="008836A4" w:rsidP="008836A4">
      <w:pPr>
        <w:ind w:right="51"/>
        <w:rPr>
          <w:rFonts w:ascii="Arial Narrow" w:hAnsi="Arial Narrow" w:cs="Tahoma"/>
        </w:rPr>
      </w:pPr>
      <w:r w:rsidRPr="002F7DE5">
        <w:rPr>
          <w:rFonts w:ascii="Arial Narrow" w:hAnsi="Arial Narrow" w:cs="Tahoma"/>
        </w:rPr>
        <w:t>NOMBRE DEL ALUMNO: _______</w:t>
      </w:r>
      <w:r>
        <w:rPr>
          <w:rFonts w:ascii="Arial Narrow" w:hAnsi="Arial Narrow" w:cs="Tahoma"/>
        </w:rPr>
        <w:t>__________</w:t>
      </w:r>
      <w:r w:rsidRPr="002F7DE5">
        <w:rPr>
          <w:rFonts w:ascii="Arial Narrow" w:hAnsi="Arial Narrow" w:cs="Tahoma"/>
        </w:rPr>
        <w:t>_________________________________________________</w:t>
      </w:r>
    </w:p>
    <w:p w14:paraId="48BDF45C" w14:textId="5D1DFE44" w:rsidR="008836A4" w:rsidRDefault="008836A4" w:rsidP="008836A4">
      <w:pPr>
        <w:ind w:right="-285"/>
        <w:rPr>
          <w:rFonts w:ascii="Arial Narrow" w:hAnsi="Arial Narrow" w:cs="Tahoma"/>
        </w:rPr>
      </w:pPr>
      <w:r w:rsidRPr="002F7DE5">
        <w:rPr>
          <w:rFonts w:ascii="Arial Narrow" w:hAnsi="Arial Narrow" w:cs="Tahoma"/>
        </w:rPr>
        <w:t>ESPECIALIDAD: __________________</w:t>
      </w:r>
      <w:r>
        <w:rPr>
          <w:rFonts w:ascii="Arial Narrow" w:hAnsi="Arial Narrow" w:cs="Tahoma"/>
        </w:rPr>
        <w:t>___</w:t>
      </w:r>
      <w:r w:rsidRPr="002F7DE5">
        <w:rPr>
          <w:rFonts w:ascii="Arial Narrow" w:hAnsi="Arial Narrow" w:cs="Tahoma"/>
        </w:rPr>
        <w:t xml:space="preserve">____     </w:t>
      </w:r>
      <w:proofErr w:type="gramStart"/>
      <w:r w:rsidRPr="002F7DE5">
        <w:rPr>
          <w:rFonts w:ascii="Arial Narrow" w:hAnsi="Arial Narrow" w:cs="Tahoma"/>
        </w:rPr>
        <w:t>GRUPO:_</w:t>
      </w:r>
      <w:proofErr w:type="gramEnd"/>
      <w:r w:rsidRPr="002F7DE5">
        <w:rPr>
          <w:rFonts w:ascii="Arial Narrow" w:hAnsi="Arial Narrow" w:cs="Tahoma"/>
        </w:rPr>
        <w:t>__</w:t>
      </w:r>
      <w:r>
        <w:rPr>
          <w:rFonts w:ascii="Arial Narrow" w:hAnsi="Arial Narrow" w:cs="Tahoma"/>
        </w:rPr>
        <w:t>___</w:t>
      </w:r>
      <w:r w:rsidRPr="002F7DE5">
        <w:rPr>
          <w:rFonts w:ascii="Arial Narrow" w:hAnsi="Arial Narrow" w:cs="Tahoma"/>
        </w:rPr>
        <w:t xml:space="preserve">____________   </w:t>
      </w:r>
      <w:r>
        <w:rPr>
          <w:rFonts w:ascii="Arial Narrow" w:hAnsi="Arial Narrow" w:cs="Tahoma"/>
        </w:rPr>
        <w:t xml:space="preserve">   </w:t>
      </w:r>
      <w:r w:rsidRPr="002F7DE5">
        <w:rPr>
          <w:rFonts w:ascii="Arial Narrow" w:hAnsi="Arial Narrow" w:cs="Tahoma"/>
        </w:rPr>
        <w:t xml:space="preserve">      </w:t>
      </w:r>
    </w:p>
    <w:p w14:paraId="3A543C8C" w14:textId="5209B502" w:rsidR="009906D5" w:rsidRPr="005E02AD" w:rsidRDefault="008836A4" w:rsidP="005E02AD">
      <w:pPr>
        <w:ind w:right="51"/>
        <w:rPr>
          <w:rFonts w:ascii="Arial Narrow" w:hAnsi="Arial Narrow" w:cs="Tahoma"/>
        </w:rPr>
      </w:pPr>
      <w:r w:rsidRPr="002F7DE5">
        <w:rPr>
          <w:rFonts w:ascii="Arial Narrow" w:hAnsi="Arial Narrow" w:cs="Tahoma"/>
        </w:rPr>
        <w:t xml:space="preserve"> </w:t>
      </w:r>
      <w:r w:rsidRPr="00BE6EB4">
        <w:rPr>
          <w:rFonts w:ascii="Arial Narrow" w:hAnsi="Arial Narrow" w:cs="Tahoma"/>
          <w:sz w:val="18"/>
          <w:szCs w:val="18"/>
        </w:rPr>
        <w:t xml:space="preserve">TURNO: </w:t>
      </w:r>
      <w:r w:rsidR="00D13FE0">
        <w:rPr>
          <w:rFonts w:ascii="Arial Narrow" w:hAnsi="Arial Narrow" w:cs="Tahoma"/>
          <w:sz w:val="18"/>
          <w:szCs w:val="18"/>
        </w:rPr>
        <w:t>Matutino/vespertino</w:t>
      </w:r>
      <w:r w:rsidR="00272FA5">
        <w:rPr>
          <w:rFonts w:ascii="Arial Narrow" w:hAnsi="Arial Narrow" w:cs="Tahoma"/>
          <w:sz w:val="18"/>
          <w:szCs w:val="18"/>
        </w:rPr>
        <w:t xml:space="preserve">                                                                                                            </w:t>
      </w:r>
      <w:r w:rsidRPr="002F7DE5">
        <w:rPr>
          <w:rFonts w:ascii="Arial Narrow" w:hAnsi="Arial Narrow" w:cs="Tahoma"/>
        </w:rPr>
        <w:t>CALIFICACION: ____________</w:t>
      </w:r>
      <w:r w:rsidR="00BE6EB4">
        <w:rPr>
          <w:rFonts w:ascii="Arial Narrow" w:hAnsi="Arial Narrow" w:cs="Tahoma"/>
        </w:rPr>
        <w:t>___</w:t>
      </w:r>
    </w:p>
    <w:p w14:paraId="4CA39981" w14:textId="77777777" w:rsidR="00272FA5" w:rsidRDefault="00272FA5" w:rsidP="008836A4">
      <w:r>
        <w:t>Materiales:</w:t>
      </w:r>
    </w:p>
    <w:p w14:paraId="3B44D11D" w14:textId="10660BF8" w:rsidR="00272FA5" w:rsidRDefault="00272FA5" w:rsidP="008836A4">
      <w:r>
        <w:t xml:space="preserve">Página  </w:t>
      </w:r>
      <w:hyperlink r:id="rId9" w:history="1">
        <w:r w:rsidR="00D13FE0" w:rsidRPr="00AC57F2">
          <w:rPr>
            <w:rStyle w:val="Hipervnculo"/>
          </w:rPr>
          <w:t>https://matematicas-23.cms.webnode.es/practicas</w:t>
        </w:r>
      </w:hyperlink>
    </w:p>
    <w:p w14:paraId="3F2F171F" w14:textId="579401AF" w:rsidR="00DE3E0F" w:rsidRDefault="00DE3E0F" w:rsidP="008836A4">
      <w:r>
        <w:t>Placa de Arduino</w:t>
      </w:r>
    </w:p>
    <w:p w14:paraId="64117369" w14:textId="64C255E1" w:rsidR="00DE3E0F" w:rsidRDefault="00DE3E0F" w:rsidP="008836A4">
      <w:r>
        <w:t>Modulo Bluetoot</w:t>
      </w:r>
      <w:r w:rsidR="00C20476">
        <w:t>h H5</w:t>
      </w:r>
    </w:p>
    <w:p w14:paraId="0E65734B" w14:textId="276D9312" w:rsidR="00C20476" w:rsidRDefault="00C20476" w:rsidP="008836A4">
      <w:proofErr w:type="spellStart"/>
      <w:r>
        <w:t>Protoboard</w:t>
      </w:r>
      <w:proofErr w:type="spellEnd"/>
    </w:p>
    <w:p w14:paraId="31AFE2BF" w14:textId="540A581A" w:rsidR="00C20476" w:rsidRDefault="00C20476" w:rsidP="008836A4">
      <w:r>
        <w:t xml:space="preserve">Dos </w:t>
      </w:r>
      <w:proofErr w:type="spellStart"/>
      <w:r>
        <w:t>LEDs</w:t>
      </w:r>
      <w:proofErr w:type="spellEnd"/>
    </w:p>
    <w:p w14:paraId="2BE2B87C" w14:textId="208F9AC8" w:rsidR="00C20476" w:rsidRDefault="00C20476" w:rsidP="008836A4">
      <w:r>
        <w:t>2 resistencias d e300 Ohm</w:t>
      </w:r>
    </w:p>
    <w:p w14:paraId="59EA6C29" w14:textId="2228774F" w:rsidR="00C20476" w:rsidRDefault="00C20476" w:rsidP="008836A4">
      <w:r>
        <w:t>4 jumper Macho-hembra</w:t>
      </w:r>
    </w:p>
    <w:p w14:paraId="41919495" w14:textId="772C0BAE" w:rsidR="00C20476" w:rsidRDefault="00C20476" w:rsidP="008836A4">
      <w:r>
        <w:t>4 jumper Macho- Macho</w:t>
      </w:r>
    </w:p>
    <w:p w14:paraId="166B34F4" w14:textId="6FC91841" w:rsidR="00C20476" w:rsidRDefault="00C20476" w:rsidP="008836A4">
      <w:r>
        <w:t>Varios cables puente.</w:t>
      </w:r>
    </w:p>
    <w:p w14:paraId="10B4742C" w14:textId="2E7CBCC9" w:rsidR="00C20476" w:rsidRDefault="00C20476" w:rsidP="008836A4">
      <w:r>
        <w:t>Software Arduino</w:t>
      </w:r>
    </w:p>
    <w:p w14:paraId="2BBA12FF" w14:textId="77777777" w:rsidR="00C20476" w:rsidRDefault="00C20476" w:rsidP="008836A4"/>
    <w:p w14:paraId="40D0DAFB" w14:textId="77777777" w:rsidR="00C20476" w:rsidRDefault="00C20476" w:rsidP="008836A4"/>
    <w:p w14:paraId="10916BCC" w14:textId="77777777" w:rsidR="00D13FE0" w:rsidRDefault="00D13FE0" w:rsidP="008836A4"/>
    <w:p w14:paraId="507F5A06" w14:textId="3830029B" w:rsidR="00D13FE0" w:rsidRDefault="00D13FE0" w:rsidP="008836A4">
      <w:r>
        <w:rPr>
          <w:noProof/>
        </w:rPr>
        <w:drawing>
          <wp:inline distT="0" distB="0" distL="0" distR="0" wp14:anchorId="24E0BCB1" wp14:editId="0B21FCCE">
            <wp:extent cx="5067300" cy="2879536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4365" cy="2883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DFB09" w14:textId="6B180D7E" w:rsidR="00F14413" w:rsidRDefault="00D13FE0" w:rsidP="008836A4">
      <w:pPr>
        <w:rPr>
          <w:noProof/>
          <w:lang w:val="es-MX" w:eastAsia="es-MX"/>
        </w:rPr>
      </w:pPr>
      <w:r>
        <w:rPr>
          <w:noProof/>
          <w:lang w:val="es-MX" w:eastAsia="es-MX"/>
        </w:rPr>
        <w:drawing>
          <wp:inline distT="0" distB="0" distL="0" distR="0" wp14:anchorId="7EF041B0" wp14:editId="26160353">
            <wp:extent cx="19050" cy="190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MX" w:eastAsia="es-MX"/>
        </w:rPr>
        <w:drawing>
          <wp:inline distT="0" distB="0" distL="0" distR="0" wp14:anchorId="17CEE245" wp14:editId="2C343D15">
            <wp:extent cx="19050" cy="1905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2C93C" w14:textId="77777777" w:rsidR="00C20476" w:rsidRDefault="00C20476" w:rsidP="00E525B5">
      <w:pPr>
        <w:rPr>
          <w:noProof/>
          <w:lang w:val="es-MX" w:eastAsia="es-MX"/>
        </w:rPr>
      </w:pPr>
    </w:p>
    <w:p w14:paraId="586958A6" w14:textId="77777777" w:rsidR="00C20476" w:rsidRDefault="00C20476" w:rsidP="00E525B5">
      <w:pPr>
        <w:rPr>
          <w:noProof/>
          <w:lang w:val="es-MX" w:eastAsia="es-MX"/>
        </w:rPr>
      </w:pPr>
    </w:p>
    <w:p w14:paraId="6DD9BB87" w14:textId="77777777" w:rsidR="00C20476" w:rsidRDefault="00C20476" w:rsidP="00E525B5">
      <w:pPr>
        <w:rPr>
          <w:noProof/>
          <w:lang w:val="es-MX" w:eastAsia="es-MX"/>
        </w:rPr>
      </w:pPr>
    </w:p>
    <w:p w14:paraId="55DDDB44" w14:textId="5C7ACB65" w:rsidR="00E525B5" w:rsidRPr="00C20476" w:rsidRDefault="00E525B5" w:rsidP="00E525B5">
      <w:pPr>
        <w:rPr>
          <w:b/>
          <w:bCs/>
          <w:noProof/>
          <w:lang w:val="es-MX" w:eastAsia="es-MX"/>
        </w:rPr>
      </w:pPr>
      <w:r w:rsidRPr="00C20476">
        <w:rPr>
          <w:b/>
          <w:bCs/>
          <w:noProof/>
          <w:lang w:val="es-MX" w:eastAsia="es-MX"/>
        </w:rPr>
        <w:lastRenderedPageBreak/>
        <w:t>Pasos de Instalacion.</w:t>
      </w:r>
    </w:p>
    <w:p w14:paraId="3B31AB4D" w14:textId="77777777" w:rsidR="00E525B5" w:rsidRPr="00E525B5" w:rsidRDefault="00E525B5" w:rsidP="00E525B5">
      <w:pPr>
        <w:rPr>
          <w:noProof/>
          <w:lang w:val="es-MX" w:eastAsia="es-MX"/>
        </w:rPr>
      </w:pPr>
    </w:p>
    <w:p w14:paraId="7B857C84" w14:textId="77777777" w:rsidR="00E525B5" w:rsidRPr="00E525B5" w:rsidRDefault="00E525B5" w:rsidP="00E525B5">
      <w:pPr>
        <w:rPr>
          <w:noProof/>
          <w:lang w:val="es-MX" w:eastAsia="es-MX"/>
        </w:rPr>
      </w:pPr>
      <w:r w:rsidRPr="00E525B5">
        <w:rPr>
          <w:noProof/>
          <w:lang w:val="es-MX" w:eastAsia="es-MX"/>
        </w:rPr>
        <w:t>1.- Armar circuito según imagen  Arduino pin 10 is RX, Arduino pin 11 is TX, LED red pin 2, LED green pin 3,</w:t>
      </w:r>
    </w:p>
    <w:p w14:paraId="0A66B860" w14:textId="77777777" w:rsidR="00E525B5" w:rsidRPr="00E525B5" w:rsidRDefault="00E525B5" w:rsidP="00E525B5">
      <w:pPr>
        <w:rPr>
          <w:noProof/>
          <w:lang w:val="es-MX" w:eastAsia="es-MX"/>
        </w:rPr>
      </w:pPr>
    </w:p>
    <w:p w14:paraId="21BBF34C" w14:textId="77777777" w:rsidR="00E525B5" w:rsidRPr="00E525B5" w:rsidRDefault="00E525B5" w:rsidP="00E525B5">
      <w:pPr>
        <w:rPr>
          <w:noProof/>
          <w:lang w:val="es-MX" w:eastAsia="es-MX"/>
        </w:rPr>
      </w:pPr>
    </w:p>
    <w:p w14:paraId="42717BD5" w14:textId="77777777" w:rsidR="00E525B5" w:rsidRPr="00E525B5" w:rsidRDefault="00E525B5" w:rsidP="00E525B5">
      <w:pPr>
        <w:rPr>
          <w:noProof/>
          <w:lang w:val="es-MX" w:eastAsia="es-MX"/>
        </w:rPr>
      </w:pPr>
      <w:r w:rsidRPr="00E525B5">
        <w:rPr>
          <w:noProof/>
          <w:lang w:val="es-MX" w:eastAsia="es-MX"/>
        </w:rPr>
        <w:t>2.- EN TU CELULAR BAJAR UNA APLICACIN DE BLUETOOTH SERIALCOMUNICACION</w:t>
      </w:r>
    </w:p>
    <w:p w14:paraId="20EAF627" w14:textId="77777777" w:rsidR="00E525B5" w:rsidRPr="00E525B5" w:rsidRDefault="00E525B5" w:rsidP="00E525B5">
      <w:pPr>
        <w:rPr>
          <w:noProof/>
          <w:lang w:val="es-MX" w:eastAsia="es-MX"/>
        </w:rPr>
      </w:pPr>
    </w:p>
    <w:p w14:paraId="55E65517" w14:textId="70F1F93A" w:rsidR="00446A1D" w:rsidRDefault="00E525B5" w:rsidP="00E525B5">
      <w:pPr>
        <w:rPr>
          <w:noProof/>
          <w:lang w:val="es-MX" w:eastAsia="es-MX"/>
        </w:rPr>
      </w:pPr>
      <w:r w:rsidRPr="00E525B5">
        <w:rPr>
          <w:noProof/>
          <w:lang w:val="es-MX" w:eastAsia="es-MX"/>
        </w:rPr>
        <w:t>3.- Colocar modulo HC-5 en programación, quitar  5v, apretar boton de modulo y conextart  5v, durante 5 seg hasta que parpadeo sea lento</w:t>
      </w:r>
      <w:r w:rsidR="000B1D93">
        <w:rPr>
          <w:noProof/>
          <w:lang w:val="es-MX" w:eastAsia="es-MX"/>
        </w:rPr>
        <w:drawing>
          <wp:inline distT="0" distB="0" distL="0" distR="0" wp14:anchorId="3D7338CA" wp14:editId="5A00CC91">
            <wp:extent cx="2092257" cy="1104900"/>
            <wp:effectExtent l="0" t="0" r="381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5203" cy="111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0FA1D" w14:textId="358823FF" w:rsidR="00446A1D" w:rsidRDefault="00446A1D" w:rsidP="008836A4">
      <w:pPr>
        <w:rPr>
          <w:noProof/>
          <w:lang w:val="es-MX" w:eastAsia="es-MX"/>
        </w:rPr>
      </w:pPr>
    </w:p>
    <w:p w14:paraId="42D9B20C" w14:textId="291D5E2D" w:rsidR="00446A1D" w:rsidRDefault="00FB3F05" w:rsidP="008836A4">
      <w:pPr>
        <w:rPr>
          <w:noProof/>
          <w:lang w:val="es-MX" w:eastAsia="es-MX"/>
        </w:rPr>
      </w:pPr>
      <w:r>
        <w:rPr>
          <w:noProof/>
          <w:lang w:val="es-MX" w:eastAsia="es-MX"/>
        </w:rPr>
        <w:t>4</w:t>
      </w:r>
      <w:r w:rsidR="00446A1D">
        <w:rPr>
          <w:noProof/>
          <w:lang w:val="es-MX" w:eastAsia="es-MX"/>
        </w:rPr>
        <w:t>.- Abrir programa de arduino y cargar programa para modificar  modulo HC-5</w:t>
      </w:r>
    </w:p>
    <w:p w14:paraId="5BCD1C7F" w14:textId="785D4003" w:rsidR="00F14413" w:rsidRDefault="00F14413" w:rsidP="008836A4">
      <w:r>
        <w:t>.</w:t>
      </w:r>
      <w:r w:rsidR="00FA34FB">
        <w:rPr>
          <w:noProof/>
        </w:rPr>
        <w:drawing>
          <wp:inline distT="0" distB="0" distL="0" distR="0" wp14:anchorId="58FAB755" wp14:editId="2D400B85">
            <wp:extent cx="2314575" cy="1597192"/>
            <wp:effectExtent l="0" t="0" r="0" b="317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698" cy="160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D9CD1" w14:textId="36C87A6F" w:rsidR="00FA34FB" w:rsidRDefault="00FA34FB" w:rsidP="008836A4">
      <w:r>
        <w:rPr>
          <w:noProof/>
        </w:rPr>
        <w:drawing>
          <wp:inline distT="0" distB="0" distL="0" distR="0" wp14:anchorId="440DC120" wp14:editId="489A586A">
            <wp:extent cx="2019300" cy="1944724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279" cy="195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43089" w14:textId="643EC31B" w:rsidR="00272FA5" w:rsidRDefault="00272FA5" w:rsidP="00CA237E">
      <w:pPr>
        <w:jc w:val="center"/>
      </w:pPr>
    </w:p>
    <w:p w14:paraId="7A99795C" w14:textId="768FE48B" w:rsidR="00FA34FB" w:rsidRDefault="00FA34FB" w:rsidP="00FA34FB">
      <w:r>
        <w:t>Comprobar que corre correctamente el programa</w:t>
      </w:r>
      <w:r w:rsidR="00C674BD">
        <w:t xml:space="preserve"> </w:t>
      </w:r>
      <w:r w:rsidR="00A419A6">
        <w:t xml:space="preserve">modificar donde está el apellido ONTIVEROS por sus </w:t>
      </w:r>
      <w:proofErr w:type="gramStart"/>
      <w:r w:rsidR="00A419A6">
        <w:t xml:space="preserve">apellido </w:t>
      </w:r>
      <w:r>
        <w:t xml:space="preserve"> Y</w:t>
      </w:r>
      <w:proofErr w:type="gramEnd"/>
      <w:r>
        <w:t xml:space="preserve"> </w:t>
      </w:r>
      <w:r w:rsidR="00C553A2">
        <w:t>cárgalo. Verificando el puerto de Arduino</w:t>
      </w:r>
    </w:p>
    <w:p w14:paraId="469905B7" w14:textId="77777777" w:rsidR="00FA34FB" w:rsidRDefault="00FA34FB" w:rsidP="00FA34FB"/>
    <w:p w14:paraId="56CFD287" w14:textId="6F6E292E" w:rsidR="00FA34FB" w:rsidRDefault="00FB3F05" w:rsidP="00FA34FB">
      <w:r>
        <w:t>5</w:t>
      </w:r>
      <w:r w:rsidR="00FA34FB">
        <w:t xml:space="preserve">.- </w:t>
      </w:r>
      <w:r w:rsidR="00C553A2">
        <w:t>Abrir pantalla</w:t>
      </w:r>
      <w:r w:rsidR="00FA34FB">
        <w:t xml:space="preserve"> de </w:t>
      </w:r>
      <w:r w:rsidR="00C553A2">
        <w:t xml:space="preserve">Arduino verificar el </w:t>
      </w:r>
      <w:proofErr w:type="spellStart"/>
      <w:r w:rsidR="00C553A2">
        <w:t>autoscrol</w:t>
      </w:r>
      <w:proofErr w:type="spellEnd"/>
      <w:r w:rsidR="00C553A2">
        <w:t xml:space="preserve">, </w:t>
      </w:r>
      <w:r w:rsidR="00C665DF">
        <w:t>ambos NL, velocidad 9600,</w:t>
      </w:r>
      <w:r w:rsidR="00C553A2">
        <w:t xml:space="preserve"> </w:t>
      </w:r>
      <w:r w:rsidR="00C665DF">
        <w:t>estén</w:t>
      </w:r>
      <w:r w:rsidR="00C553A2">
        <w:t xml:space="preserve"> activado</w:t>
      </w:r>
      <w:r w:rsidR="00C665DF">
        <w:t>s</w:t>
      </w:r>
      <w:r w:rsidR="00C553A2">
        <w:t xml:space="preserve"> </w:t>
      </w:r>
      <w:r w:rsidR="00FA34FB">
        <w:t xml:space="preserve">y comprobar que hay comunicación </w:t>
      </w:r>
      <w:r w:rsidR="00C553A2">
        <w:t>con el comendo AT</w:t>
      </w:r>
      <w:r w:rsidR="00C665DF">
        <w:t>.</w:t>
      </w:r>
    </w:p>
    <w:p w14:paraId="6F3E4BBA" w14:textId="3A059C81" w:rsidR="00C665DF" w:rsidRDefault="00C674BD" w:rsidP="00FA34FB">
      <w:r>
        <w:rPr>
          <w:noProof/>
        </w:rPr>
        <w:lastRenderedPageBreak/>
        <w:drawing>
          <wp:inline distT="0" distB="0" distL="0" distR="0" wp14:anchorId="0451E319" wp14:editId="0D0480FB">
            <wp:extent cx="6209665" cy="2494915"/>
            <wp:effectExtent l="0" t="0" r="635" b="63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49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13BEC" w14:textId="00D4E32C" w:rsidR="00FA34FB" w:rsidRDefault="00FA34FB" w:rsidP="00FA34FB"/>
    <w:p w14:paraId="021BCC1F" w14:textId="4A12F00A" w:rsidR="00C674BD" w:rsidRDefault="00FB3F05" w:rsidP="00FA34FB">
      <w:r>
        <w:t>6.- Aplicar los siguientes comandos.</w:t>
      </w:r>
    </w:p>
    <w:p w14:paraId="538F911D" w14:textId="3DD2C326" w:rsidR="00FB3F05" w:rsidRDefault="00FB3F05" w:rsidP="00FA34FB">
      <w:r>
        <w:t xml:space="preserve">AT+NAME= ONTIVEROS    colocar tu apellido </w:t>
      </w:r>
    </w:p>
    <w:p w14:paraId="59956963" w14:textId="7CE37FE9" w:rsidR="00FB3F05" w:rsidRDefault="00FB3F05" w:rsidP="00FA34FB">
      <w:r>
        <w:t xml:space="preserve">AT+PSWD= 1234                    Este es el </w:t>
      </w:r>
      <w:proofErr w:type="spellStart"/>
      <w:r>
        <w:t>password</w:t>
      </w:r>
      <w:proofErr w:type="spellEnd"/>
      <w:r>
        <w:t xml:space="preserve"> para vincular con tu celular</w:t>
      </w:r>
    </w:p>
    <w:p w14:paraId="1488169B" w14:textId="7891730D" w:rsidR="00FB3F05" w:rsidRDefault="00FB3F05" w:rsidP="00FA34FB">
      <w:r>
        <w:t xml:space="preserve">AT+ROLE=0                            el </w:t>
      </w:r>
      <w:proofErr w:type="spellStart"/>
      <w:r>
        <w:t>modulo</w:t>
      </w:r>
      <w:proofErr w:type="spellEnd"/>
      <w:r>
        <w:t xml:space="preserve"> HC-5 se convierte en esclavo</w:t>
      </w:r>
    </w:p>
    <w:p w14:paraId="2FFA589E" w14:textId="31118B40" w:rsidR="00C674BD" w:rsidRDefault="00FB3F05" w:rsidP="00FA34FB">
      <w:r>
        <w:t xml:space="preserve">AT+UART= 38400,0,0             Velocidad entre HC-5 y el </w:t>
      </w:r>
      <w:r w:rsidR="00AB73B0">
        <w:t>celular.</w:t>
      </w:r>
    </w:p>
    <w:p w14:paraId="4E9CD040" w14:textId="737CD564" w:rsidR="00FB3F05" w:rsidRDefault="00FB3F05" w:rsidP="00FA34FB">
      <w:r>
        <w:t>AT+</w:t>
      </w:r>
      <w:r w:rsidR="00AB73B0">
        <w:t>RESET                                Se cierra el programa de HC-5.</w:t>
      </w:r>
    </w:p>
    <w:p w14:paraId="17135225" w14:textId="5B430FCF" w:rsidR="00AB73B0" w:rsidRDefault="00AB73B0" w:rsidP="00FA34FB"/>
    <w:p w14:paraId="4DCCD6AF" w14:textId="344F978B" w:rsidR="00BC027E" w:rsidRDefault="00AB73B0" w:rsidP="00FA34FB">
      <w:r>
        <w:t xml:space="preserve">7.- </w:t>
      </w:r>
      <w:r w:rsidR="00BC027E">
        <w:t xml:space="preserve">Verificar que ya </w:t>
      </w:r>
      <w:proofErr w:type="spellStart"/>
      <w:r w:rsidR="00BC027E">
        <w:t>este</w:t>
      </w:r>
      <w:proofErr w:type="spellEnd"/>
      <w:r w:rsidR="00BC027E">
        <w:t xml:space="preserve"> vinculado el celular con el módulo HC-5.</w:t>
      </w:r>
    </w:p>
    <w:p w14:paraId="40992E2B" w14:textId="77777777" w:rsidR="00BC027E" w:rsidRDefault="00BC027E" w:rsidP="00FA34FB"/>
    <w:p w14:paraId="36C26525" w14:textId="22607E08" w:rsidR="00AB73B0" w:rsidRDefault="00BC027E" w:rsidP="00FA34FB">
      <w:r>
        <w:t>8.- Borrar el programa para HC-</w:t>
      </w:r>
      <w:proofErr w:type="gramStart"/>
      <w:r>
        <w:t>5 ,</w:t>
      </w:r>
      <w:proofErr w:type="gramEnd"/>
      <w:r>
        <w:t xml:space="preserve"> y cargar programa del control de los dos LEDS .</w:t>
      </w:r>
    </w:p>
    <w:p w14:paraId="71CA489A" w14:textId="785022AB" w:rsidR="00BC027E" w:rsidRDefault="00BC027E" w:rsidP="00FA34FB"/>
    <w:p w14:paraId="354EFB86" w14:textId="55A236A7" w:rsidR="00BC027E" w:rsidRDefault="00BC027E" w:rsidP="00FA34FB">
      <w:r>
        <w:t xml:space="preserve">9.- checar que trabaje bien </w:t>
      </w:r>
    </w:p>
    <w:p w14:paraId="4B177943" w14:textId="5E93DBF3" w:rsidR="003853D3" w:rsidRDefault="003853D3" w:rsidP="00FA34FB"/>
    <w:p w14:paraId="6969E698" w14:textId="6E134993" w:rsidR="003853D3" w:rsidRDefault="003853D3" w:rsidP="00FA34FB">
      <w:r>
        <w:t>10.- A que distancia se puede operar el modulo</w:t>
      </w:r>
    </w:p>
    <w:p w14:paraId="76899AC3" w14:textId="65548CAE" w:rsidR="00AB73B0" w:rsidRDefault="00AB73B0" w:rsidP="00FA34FB"/>
    <w:p w14:paraId="77A5E6CB" w14:textId="48A9623C" w:rsidR="003853D3" w:rsidRDefault="003853D3" w:rsidP="00FA34FB">
      <w:r>
        <w:t>11 pegar foto equipo funcionando.</w:t>
      </w:r>
    </w:p>
    <w:p w14:paraId="43E3D870" w14:textId="672B5956" w:rsidR="003853D3" w:rsidRDefault="003853D3" w:rsidP="00FA34FB">
      <w:r>
        <w:t xml:space="preserve"> </w:t>
      </w:r>
    </w:p>
    <w:p w14:paraId="1B34288E" w14:textId="77777777" w:rsidR="003853D3" w:rsidRDefault="003853D3" w:rsidP="00FA34FB"/>
    <w:sectPr w:rsidR="003853D3" w:rsidSect="00D46B14">
      <w:pgSz w:w="11906" w:h="16838"/>
      <w:pgMar w:top="1417" w:right="113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ACAFB" w14:textId="77777777" w:rsidR="00E91827" w:rsidRDefault="00E91827" w:rsidP="00E525B5">
      <w:r>
        <w:separator/>
      </w:r>
    </w:p>
  </w:endnote>
  <w:endnote w:type="continuationSeparator" w:id="0">
    <w:p w14:paraId="0131AC15" w14:textId="77777777" w:rsidR="00E91827" w:rsidRDefault="00E91827" w:rsidP="00E52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6683D" w14:textId="77777777" w:rsidR="00E91827" w:rsidRDefault="00E91827" w:rsidP="00E525B5">
      <w:r>
        <w:separator/>
      </w:r>
    </w:p>
  </w:footnote>
  <w:footnote w:type="continuationSeparator" w:id="0">
    <w:p w14:paraId="5EFBB333" w14:textId="77777777" w:rsidR="00E91827" w:rsidRDefault="00E91827" w:rsidP="00E525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060E8"/>
    <w:multiLevelType w:val="multilevel"/>
    <w:tmpl w:val="D348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829FC"/>
    <w:multiLevelType w:val="multilevel"/>
    <w:tmpl w:val="A542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686A1B"/>
    <w:multiLevelType w:val="multilevel"/>
    <w:tmpl w:val="CC100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E8614D"/>
    <w:multiLevelType w:val="multilevel"/>
    <w:tmpl w:val="0E845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9C2604"/>
    <w:multiLevelType w:val="multilevel"/>
    <w:tmpl w:val="4C34D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8B2C9E"/>
    <w:multiLevelType w:val="multilevel"/>
    <w:tmpl w:val="AF748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C547BC"/>
    <w:multiLevelType w:val="multilevel"/>
    <w:tmpl w:val="489E5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995A8A"/>
    <w:multiLevelType w:val="multilevel"/>
    <w:tmpl w:val="3B36D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96A41"/>
    <w:multiLevelType w:val="multilevel"/>
    <w:tmpl w:val="1CAA0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B4750B"/>
    <w:multiLevelType w:val="multilevel"/>
    <w:tmpl w:val="00B4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F77368"/>
    <w:multiLevelType w:val="multilevel"/>
    <w:tmpl w:val="4FD89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9F454B"/>
    <w:multiLevelType w:val="multilevel"/>
    <w:tmpl w:val="13923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D25523"/>
    <w:multiLevelType w:val="multilevel"/>
    <w:tmpl w:val="D4BC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214111">
    <w:abstractNumId w:val="6"/>
  </w:num>
  <w:num w:numId="2" w16cid:durableId="150216392">
    <w:abstractNumId w:val="11"/>
  </w:num>
  <w:num w:numId="3" w16cid:durableId="971910519">
    <w:abstractNumId w:val="2"/>
  </w:num>
  <w:num w:numId="4" w16cid:durableId="757557230">
    <w:abstractNumId w:val="3"/>
  </w:num>
  <w:num w:numId="5" w16cid:durableId="1250769318">
    <w:abstractNumId w:val="5"/>
  </w:num>
  <w:num w:numId="6" w16cid:durableId="2104448514">
    <w:abstractNumId w:val="9"/>
  </w:num>
  <w:num w:numId="7" w16cid:durableId="496117322">
    <w:abstractNumId w:val="8"/>
  </w:num>
  <w:num w:numId="8" w16cid:durableId="1134130639">
    <w:abstractNumId w:val="7"/>
  </w:num>
  <w:num w:numId="9" w16cid:durableId="1539778885">
    <w:abstractNumId w:val="0"/>
  </w:num>
  <w:num w:numId="10" w16cid:durableId="596672067">
    <w:abstractNumId w:val="12"/>
  </w:num>
  <w:num w:numId="11" w16cid:durableId="433135632">
    <w:abstractNumId w:val="10"/>
  </w:num>
  <w:num w:numId="12" w16cid:durableId="501050062">
    <w:abstractNumId w:val="4"/>
  </w:num>
  <w:num w:numId="13" w16cid:durableId="1334186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955"/>
    <w:rsid w:val="00015E7E"/>
    <w:rsid w:val="00033157"/>
    <w:rsid w:val="00077B9A"/>
    <w:rsid w:val="000841CD"/>
    <w:rsid w:val="000B1D93"/>
    <w:rsid w:val="000D7E27"/>
    <w:rsid w:val="000F6FFE"/>
    <w:rsid w:val="00104482"/>
    <w:rsid w:val="001170A6"/>
    <w:rsid w:val="0014619B"/>
    <w:rsid w:val="001469A8"/>
    <w:rsid w:val="001657FC"/>
    <w:rsid w:val="001976E4"/>
    <w:rsid w:val="001A09CD"/>
    <w:rsid w:val="001C72CA"/>
    <w:rsid w:val="001D2450"/>
    <w:rsid w:val="001D7F98"/>
    <w:rsid w:val="001F056E"/>
    <w:rsid w:val="001F1A86"/>
    <w:rsid w:val="00234F17"/>
    <w:rsid w:val="00261552"/>
    <w:rsid w:val="002659B5"/>
    <w:rsid w:val="00272FA5"/>
    <w:rsid w:val="002A0C29"/>
    <w:rsid w:val="003364D0"/>
    <w:rsid w:val="003460BB"/>
    <w:rsid w:val="0035073D"/>
    <w:rsid w:val="003531FB"/>
    <w:rsid w:val="003853D3"/>
    <w:rsid w:val="003C21BA"/>
    <w:rsid w:val="003E567D"/>
    <w:rsid w:val="003E7820"/>
    <w:rsid w:val="00414F26"/>
    <w:rsid w:val="00446A1D"/>
    <w:rsid w:val="00460186"/>
    <w:rsid w:val="00480762"/>
    <w:rsid w:val="004922C5"/>
    <w:rsid w:val="004A7A5C"/>
    <w:rsid w:val="004F402C"/>
    <w:rsid w:val="00554685"/>
    <w:rsid w:val="005766AE"/>
    <w:rsid w:val="00592C54"/>
    <w:rsid w:val="005A3EAB"/>
    <w:rsid w:val="005B3241"/>
    <w:rsid w:val="005B444A"/>
    <w:rsid w:val="005D61C6"/>
    <w:rsid w:val="005E02AD"/>
    <w:rsid w:val="005E07DD"/>
    <w:rsid w:val="005E0BF8"/>
    <w:rsid w:val="00606349"/>
    <w:rsid w:val="00612B55"/>
    <w:rsid w:val="00615152"/>
    <w:rsid w:val="006209D4"/>
    <w:rsid w:val="00642AD9"/>
    <w:rsid w:val="00666F7C"/>
    <w:rsid w:val="00695C7D"/>
    <w:rsid w:val="006B3C55"/>
    <w:rsid w:val="006C38EC"/>
    <w:rsid w:val="006D179F"/>
    <w:rsid w:val="006E5320"/>
    <w:rsid w:val="006E7F90"/>
    <w:rsid w:val="006F428F"/>
    <w:rsid w:val="00704573"/>
    <w:rsid w:val="00744F64"/>
    <w:rsid w:val="00745903"/>
    <w:rsid w:val="007B24CE"/>
    <w:rsid w:val="007C5EB3"/>
    <w:rsid w:val="00805C6C"/>
    <w:rsid w:val="008226F9"/>
    <w:rsid w:val="00825C38"/>
    <w:rsid w:val="0083153D"/>
    <w:rsid w:val="00845A9E"/>
    <w:rsid w:val="00850955"/>
    <w:rsid w:val="00855EE0"/>
    <w:rsid w:val="00860EC4"/>
    <w:rsid w:val="008673F1"/>
    <w:rsid w:val="00870F66"/>
    <w:rsid w:val="008836A4"/>
    <w:rsid w:val="008A69DB"/>
    <w:rsid w:val="008C584B"/>
    <w:rsid w:val="008D3EB8"/>
    <w:rsid w:val="008E14CD"/>
    <w:rsid w:val="008E36CB"/>
    <w:rsid w:val="008E6C0F"/>
    <w:rsid w:val="008F289E"/>
    <w:rsid w:val="008F48E0"/>
    <w:rsid w:val="0090033C"/>
    <w:rsid w:val="009531A0"/>
    <w:rsid w:val="00957DCD"/>
    <w:rsid w:val="009906D5"/>
    <w:rsid w:val="009965DB"/>
    <w:rsid w:val="009E6156"/>
    <w:rsid w:val="00A419A6"/>
    <w:rsid w:val="00A41BD4"/>
    <w:rsid w:val="00A73BD5"/>
    <w:rsid w:val="00A74769"/>
    <w:rsid w:val="00A809C2"/>
    <w:rsid w:val="00AA1044"/>
    <w:rsid w:val="00AB243C"/>
    <w:rsid w:val="00AB73B0"/>
    <w:rsid w:val="00AD4DEF"/>
    <w:rsid w:val="00AD65E1"/>
    <w:rsid w:val="00B22F82"/>
    <w:rsid w:val="00B4648E"/>
    <w:rsid w:val="00B55210"/>
    <w:rsid w:val="00B72BBC"/>
    <w:rsid w:val="00B75CBC"/>
    <w:rsid w:val="00B7690F"/>
    <w:rsid w:val="00B9659A"/>
    <w:rsid w:val="00BB0C1C"/>
    <w:rsid w:val="00BB1269"/>
    <w:rsid w:val="00BC027E"/>
    <w:rsid w:val="00BC5B5E"/>
    <w:rsid w:val="00BD42C1"/>
    <w:rsid w:val="00BE3E84"/>
    <w:rsid w:val="00BE6EB4"/>
    <w:rsid w:val="00C00ACA"/>
    <w:rsid w:val="00C20476"/>
    <w:rsid w:val="00C553A2"/>
    <w:rsid w:val="00C55A55"/>
    <w:rsid w:val="00C64A05"/>
    <w:rsid w:val="00C665DF"/>
    <w:rsid w:val="00C674BD"/>
    <w:rsid w:val="00C973E5"/>
    <w:rsid w:val="00CA237E"/>
    <w:rsid w:val="00CC011E"/>
    <w:rsid w:val="00CD62CB"/>
    <w:rsid w:val="00CE1788"/>
    <w:rsid w:val="00CF4479"/>
    <w:rsid w:val="00CF6A5B"/>
    <w:rsid w:val="00D13FE0"/>
    <w:rsid w:val="00D25381"/>
    <w:rsid w:val="00D46B14"/>
    <w:rsid w:val="00D60922"/>
    <w:rsid w:val="00D74BCE"/>
    <w:rsid w:val="00DD441C"/>
    <w:rsid w:val="00DE3E0F"/>
    <w:rsid w:val="00DF21F7"/>
    <w:rsid w:val="00E3069A"/>
    <w:rsid w:val="00E373B5"/>
    <w:rsid w:val="00E4490C"/>
    <w:rsid w:val="00E46E12"/>
    <w:rsid w:val="00E525B5"/>
    <w:rsid w:val="00E660F6"/>
    <w:rsid w:val="00E74038"/>
    <w:rsid w:val="00E803C1"/>
    <w:rsid w:val="00E91827"/>
    <w:rsid w:val="00E93BDD"/>
    <w:rsid w:val="00E97D1B"/>
    <w:rsid w:val="00F14323"/>
    <w:rsid w:val="00F14413"/>
    <w:rsid w:val="00F20740"/>
    <w:rsid w:val="00F34F84"/>
    <w:rsid w:val="00F767BD"/>
    <w:rsid w:val="00F91387"/>
    <w:rsid w:val="00F921B0"/>
    <w:rsid w:val="00FA34FB"/>
    <w:rsid w:val="00FB3F05"/>
    <w:rsid w:val="00FB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384D2"/>
  <w15:docId w15:val="{2CEB1079-DAE0-4DBC-A9B7-DE64F2BBE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85095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8509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85095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60EC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0955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85095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850955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unhideWhenUsed/>
    <w:rsid w:val="00850955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850955"/>
    <w:rPr>
      <w:b/>
      <w:bCs/>
    </w:rPr>
  </w:style>
  <w:style w:type="paragraph" w:styleId="NormalWeb">
    <w:name w:val="Normal (Web)"/>
    <w:basedOn w:val="Normal"/>
    <w:uiPriority w:val="99"/>
    <w:unhideWhenUsed/>
    <w:rsid w:val="00850955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850955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0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0955"/>
    <w:rPr>
      <w:rFonts w:ascii="Tahoma" w:hAnsi="Tahoma" w:cs="Tahoma"/>
      <w:sz w:val="16"/>
      <w:szCs w:val="16"/>
    </w:rPr>
  </w:style>
  <w:style w:type="character" w:customStyle="1" w:styleId="corchete-llamada1">
    <w:name w:val="corchete-llamada1"/>
    <w:basedOn w:val="Fuentedeprrafopredeter"/>
    <w:rsid w:val="0083153D"/>
    <w:rPr>
      <w:vanish/>
      <w:webHidden w:val="0"/>
      <w:specVanish w:val="0"/>
    </w:rPr>
  </w:style>
  <w:style w:type="character" w:customStyle="1" w:styleId="googqs-tidbit1">
    <w:name w:val="goog_qs-tidbit1"/>
    <w:basedOn w:val="Fuentedeprrafopredeter"/>
    <w:rsid w:val="00A73BD5"/>
    <w:rPr>
      <w:vanish w:val="0"/>
      <w:webHidden w:val="0"/>
      <w:specVanish w:val="0"/>
    </w:rPr>
  </w:style>
  <w:style w:type="character" w:customStyle="1" w:styleId="chica1">
    <w:name w:val="chica1"/>
    <w:basedOn w:val="Fuentedeprrafopredeter"/>
    <w:rsid w:val="00704573"/>
    <w:rPr>
      <w:color w:val="FFFFFF"/>
      <w:sz w:val="20"/>
      <w:szCs w:val="20"/>
    </w:rPr>
  </w:style>
  <w:style w:type="paragraph" w:customStyle="1" w:styleId="larger">
    <w:name w:val="larger"/>
    <w:basedOn w:val="Normal"/>
    <w:rsid w:val="001F1A86"/>
    <w:pPr>
      <w:spacing w:before="100" w:beforeAutospacing="1" w:after="100" w:afterAutospacing="1"/>
    </w:pPr>
    <w:rPr>
      <w:lang w:val="es-MX" w:eastAsia="es-MX"/>
    </w:rPr>
  </w:style>
  <w:style w:type="paragraph" w:customStyle="1" w:styleId="Default">
    <w:name w:val="Default"/>
    <w:rsid w:val="00F2074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ES"/>
    </w:rPr>
  </w:style>
  <w:style w:type="paragraph" w:customStyle="1" w:styleId="titulo1">
    <w:name w:val="titulo1"/>
    <w:basedOn w:val="Normal"/>
    <w:rsid w:val="009E6156"/>
    <w:pPr>
      <w:spacing w:before="100" w:beforeAutospacing="1" w:after="100" w:afterAutospacing="1"/>
    </w:pPr>
    <w:rPr>
      <w:b/>
      <w:bCs/>
      <w:lang w:val="es-MX" w:eastAsia="es-MX"/>
    </w:rPr>
  </w:style>
  <w:style w:type="paragraph" w:customStyle="1" w:styleId="negro">
    <w:name w:val="negro"/>
    <w:basedOn w:val="Normal"/>
    <w:rsid w:val="009E6156"/>
    <w:pPr>
      <w:spacing w:before="100" w:beforeAutospacing="1" w:after="100" w:afterAutospacing="1"/>
    </w:pPr>
    <w:rPr>
      <w:b/>
      <w:bCs/>
      <w:lang w:val="es-MX" w:eastAsia="es-MX"/>
    </w:rPr>
  </w:style>
  <w:style w:type="character" w:customStyle="1" w:styleId="negro1">
    <w:name w:val="negro1"/>
    <w:basedOn w:val="Fuentedeprrafopredeter"/>
    <w:rsid w:val="009E6156"/>
    <w:rPr>
      <w:b/>
      <w:bCs/>
    </w:rPr>
  </w:style>
  <w:style w:type="paragraph" w:customStyle="1" w:styleId="categories">
    <w:name w:val="categories"/>
    <w:basedOn w:val="Normal"/>
    <w:rsid w:val="006D179F"/>
    <w:pPr>
      <w:spacing w:before="100" w:beforeAutospacing="1" w:after="100" w:afterAutospacing="1"/>
    </w:pPr>
    <w:rPr>
      <w:lang w:val="es-MX" w:eastAsia="es-MX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6D179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s-MX" w:eastAsia="es-MX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6D179F"/>
    <w:rPr>
      <w:rFonts w:ascii="Arial" w:eastAsia="Times New Roman" w:hAnsi="Arial" w:cs="Arial"/>
      <w:vanish/>
      <w:sz w:val="16"/>
      <w:szCs w:val="16"/>
      <w:lang w:val="es-MX" w:eastAsia="es-MX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6D179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s-MX" w:eastAsia="es-MX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6D179F"/>
    <w:rPr>
      <w:rFonts w:ascii="Arial" w:eastAsia="Times New Roman" w:hAnsi="Arial" w:cs="Arial"/>
      <w:vanish/>
      <w:sz w:val="16"/>
      <w:szCs w:val="16"/>
      <w:lang w:val="es-MX" w:eastAsia="es-MX"/>
    </w:rPr>
  </w:style>
  <w:style w:type="paragraph" w:customStyle="1" w:styleId="estilo4">
    <w:name w:val="estilo4"/>
    <w:basedOn w:val="Normal"/>
    <w:rsid w:val="006D179F"/>
    <w:pPr>
      <w:spacing w:before="100" w:beforeAutospacing="1" w:after="100" w:afterAutospacing="1"/>
    </w:pPr>
    <w:rPr>
      <w:rFonts w:ascii="Arial" w:hAnsi="Arial" w:cs="Arial"/>
      <w:lang w:val="es-MX" w:eastAsia="es-MX"/>
    </w:rPr>
  </w:style>
  <w:style w:type="paragraph" w:customStyle="1" w:styleId="estilo5">
    <w:name w:val="estilo5"/>
    <w:basedOn w:val="Normal"/>
    <w:rsid w:val="006D179F"/>
    <w:pPr>
      <w:spacing w:before="100" w:beforeAutospacing="1" w:after="100" w:afterAutospacing="1"/>
    </w:pPr>
    <w:rPr>
      <w:rFonts w:ascii="Verdana" w:hAnsi="Verdana"/>
      <w:i/>
      <w:iCs/>
      <w:sz w:val="23"/>
      <w:szCs w:val="23"/>
      <w:lang w:val="es-MX" w:eastAsia="es-MX"/>
    </w:rPr>
  </w:style>
  <w:style w:type="paragraph" w:customStyle="1" w:styleId="estilo10">
    <w:name w:val="estilo10"/>
    <w:basedOn w:val="Normal"/>
    <w:rsid w:val="006D179F"/>
    <w:pPr>
      <w:spacing w:before="100" w:beforeAutospacing="1" w:after="100" w:afterAutospacing="1"/>
    </w:pPr>
    <w:rPr>
      <w:rFonts w:ascii="Arial" w:hAnsi="Arial" w:cs="Arial"/>
      <w:b/>
      <w:bCs/>
      <w:lang w:val="es-MX" w:eastAsia="es-MX"/>
    </w:rPr>
  </w:style>
  <w:style w:type="character" w:customStyle="1" w:styleId="estilo41">
    <w:name w:val="estilo41"/>
    <w:basedOn w:val="Fuentedeprrafopredeter"/>
    <w:rsid w:val="006D179F"/>
    <w:rPr>
      <w:rFonts w:ascii="Arial" w:hAnsi="Arial" w:cs="Arial" w:hint="default"/>
    </w:rPr>
  </w:style>
  <w:style w:type="character" w:customStyle="1" w:styleId="estilo111">
    <w:name w:val="estilo111"/>
    <w:basedOn w:val="Fuentedeprrafopredeter"/>
    <w:rsid w:val="006D179F"/>
    <w:rPr>
      <w:color w:val="FF0000"/>
      <w:sz w:val="27"/>
      <w:szCs w:val="27"/>
    </w:rPr>
  </w:style>
  <w:style w:type="character" w:customStyle="1" w:styleId="estilo91">
    <w:name w:val="estilo91"/>
    <w:basedOn w:val="Fuentedeprrafopredeter"/>
    <w:rsid w:val="006D179F"/>
    <w:rPr>
      <w:rFonts w:ascii="Arial" w:hAnsi="Arial" w:cs="Arial" w:hint="default"/>
      <w:b/>
      <w:bCs/>
      <w:i/>
      <w:iCs/>
      <w:sz w:val="16"/>
      <w:szCs w:val="16"/>
    </w:rPr>
  </w:style>
  <w:style w:type="paragraph" w:customStyle="1" w:styleId="estilo6">
    <w:name w:val="estilo6"/>
    <w:basedOn w:val="Normal"/>
    <w:rsid w:val="003C21BA"/>
    <w:pPr>
      <w:spacing w:before="100" w:beforeAutospacing="1" w:after="100" w:afterAutospacing="1"/>
    </w:pPr>
    <w:rPr>
      <w:b/>
      <w:bCs/>
      <w:i/>
      <w:iCs/>
      <w:sz w:val="23"/>
      <w:szCs w:val="23"/>
      <w:lang w:val="es-MX" w:eastAsia="es-MX"/>
    </w:rPr>
  </w:style>
  <w:style w:type="character" w:customStyle="1" w:styleId="estilo71">
    <w:name w:val="estilo71"/>
    <w:basedOn w:val="Fuentedeprrafopredeter"/>
    <w:rsid w:val="003C21BA"/>
    <w:rPr>
      <w:color w:val="FF0000"/>
      <w:sz w:val="27"/>
      <w:szCs w:val="27"/>
    </w:rPr>
  </w:style>
  <w:style w:type="character" w:customStyle="1" w:styleId="estilo51">
    <w:name w:val="estilo51"/>
    <w:basedOn w:val="Fuentedeprrafopredeter"/>
    <w:rsid w:val="003C21BA"/>
    <w:rPr>
      <w:color w:val="000000"/>
    </w:rPr>
  </w:style>
  <w:style w:type="paragraph" w:customStyle="1" w:styleId="estilo3">
    <w:name w:val="estilo3"/>
    <w:basedOn w:val="Normal"/>
    <w:rsid w:val="001976E4"/>
    <w:pPr>
      <w:spacing w:before="100" w:beforeAutospacing="1" w:after="100" w:afterAutospacing="1"/>
    </w:pPr>
    <w:rPr>
      <w:rFonts w:ascii="Arial" w:hAnsi="Arial" w:cs="Arial"/>
      <w:lang w:val="es-MX" w:eastAsia="es-MX"/>
    </w:rPr>
  </w:style>
  <w:style w:type="character" w:customStyle="1" w:styleId="estilo141">
    <w:name w:val="estilo141"/>
    <w:basedOn w:val="Fuentedeprrafopredeter"/>
    <w:rsid w:val="001976E4"/>
    <w:rPr>
      <w:color w:val="FF0000"/>
      <w:sz w:val="27"/>
      <w:szCs w:val="27"/>
    </w:rPr>
  </w:style>
  <w:style w:type="paragraph" w:customStyle="1" w:styleId="titulo11">
    <w:name w:val="titulo1_1"/>
    <w:basedOn w:val="Normal"/>
    <w:rsid w:val="00104482"/>
    <w:pPr>
      <w:spacing w:before="100" w:beforeAutospacing="1" w:after="100" w:afterAutospacing="1"/>
    </w:pPr>
    <w:rPr>
      <w:b/>
      <w:bCs/>
      <w:color w:val="123263"/>
      <w:sz w:val="16"/>
      <w:szCs w:val="16"/>
      <w:lang w:val="es-MX" w:eastAsia="es-MX"/>
    </w:rPr>
  </w:style>
  <w:style w:type="paragraph" w:customStyle="1" w:styleId="piedefoto">
    <w:name w:val="pie_de_foto"/>
    <w:basedOn w:val="Normal"/>
    <w:rsid w:val="00104482"/>
    <w:pPr>
      <w:spacing w:before="100" w:beforeAutospacing="1" w:after="100" w:afterAutospacing="1"/>
      <w:jc w:val="center"/>
    </w:pPr>
    <w:rPr>
      <w:color w:val="999999"/>
      <w:sz w:val="12"/>
      <w:szCs w:val="12"/>
      <w:lang w:val="es-MX" w:eastAsia="es-MX"/>
    </w:rPr>
  </w:style>
  <w:style w:type="paragraph" w:customStyle="1" w:styleId="justificar">
    <w:name w:val="justificar"/>
    <w:basedOn w:val="Normal"/>
    <w:rsid w:val="00104482"/>
    <w:pPr>
      <w:spacing w:before="100" w:beforeAutospacing="1" w:after="100" w:afterAutospacing="1"/>
    </w:pPr>
    <w:rPr>
      <w:lang w:val="es-MX" w:eastAsia="es-MX"/>
    </w:rPr>
  </w:style>
  <w:style w:type="character" w:customStyle="1" w:styleId="t2">
    <w:name w:val="t2"/>
    <w:basedOn w:val="Fuentedeprrafopredeter"/>
    <w:rsid w:val="00104482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460186"/>
    <w:pPr>
      <w:spacing w:before="100" w:beforeAutospacing="1" w:after="100" w:afterAutospacing="1"/>
    </w:pPr>
    <w:rPr>
      <w:lang w:val="es-MX" w:eastAsia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60186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aligncenter">
    <w:name w:val="aligncenter"/>
    <w:basedOn w:val="Normal"/>
    <w:rsid w:val="008E6C0F"/>
    <w:pPr>
      <w:spacing w:before="100" w:beforeAutospacing="1" w:after="100" w:afterAutospacing="1"/>
    </w:pPr>
    <w:rPr>
      <w:lang w:val="es-MX" w:eastAsia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60EC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836A4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8836A4"/>
    <w:rPr>
      <w:rFonts w:eastAsiaTheme="minorEastAsia"/>
      <w:sz w:val="24"/>
      <w:szCs w:val="24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BB0C1C"/>
    <w:rPr>
      <w:color w:val="808080"/>
    </w:rPr>
  </w:style>
  <w:style w:type="character" w:customStyle="1" w:styleId="apple-converted-space">
    <w:name w:val="apple-converted-space"/>
    <w:basedOn w:val="Fuentedeprrafopredeter"/>
    <w:rsid w:val="009906D5"/>
  </w:style>
  <w:style w:type="character" w:styleId="Mencinsinresolver">
    <w:name w:val="Unresolved Mention"/>
    <w:basedOn w:val="Fuentedeprrafopredeter"/>
    <w:uiPriority w:val="99"/>
    <w:semiHidden/>
    <w:unhideWhenUsed/>
    <w:rsid w:val="00D13FE0"/>
    <w:rPr>
      <w:color w:val="605E5C"/>
      <w:shd w:val="clear" w:color="auto" w:fill="E1DFDD"/>
    </w:rPr>
  </w:style>
  <w:style w:type="paragraph" w:styleId="Piedepgina">
    <w:name w:val="footer"/>
    <w:basedOn w:val="Normal"/>
    <w:link w:val="PiedepginaCar"/>
    <w:uiPriority w:val="99"/>
    <w:unhideWhenUsed/>
    <w:rsid w:val="00E525B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25B5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4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2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0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2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2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10136">
              <w:marLeft w:val="68"/>
              <w:marRight w:val="68"/>
              <w:marTop w:val="68"/>
              <w:marBottom w:val="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0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293430">
              <w:marLeft w:val="68"/>
              <w:marRight w:val="68"/>
              <w:marTop w:val="0"/>
              <w:marBottom w:val="0"/>
              <w:divBdr>
                <w:top w:val="single" w:sz="12" w:space="7" w:color="DCE9FA"/>
                <w:left w:val="single" w:sz="12" w:space="7" w:color="DCE9FA"/>
                <w:bottom w:val="single" w:sz="12" w:space="7" w:color="DCE9FA"/>
                <w:right w:val="single" w:sz="12" w:space="7" w:color="DCE9FA"/>
              </w:divBdr>
            </w:div>
          </w:divsChild>
        </w:div>
      </w:divsChild>
    </w:div>
    <w:div w:id="7732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4039">
              <w:marLeft w:val="0"/>
              <w:marRight w:val="0"/>
              <w:marTop w:val="0"/>
              <w:marBottom w:val="272"/>
              <w:divBdr>
                <w:top w:val="single" w:sz="6" w:space="0" w:color="C9C5BF"/>
                <w:left w:val="single" w:sz="6" w:space="0" w:color="C9C5BF"/>
                <w:bottom w:val="single" w:sz="6" w:space="0" w:color="C9C5BF"/>
                <w:right w:val="single" w:sz="6" w:space="0" w:color="C9C5BF"/>
              </w:divBdr>
              <w:divsChild>
                <w:div w:id="2086338971">
                  <w:marLeft w:val="0"/>
                  <w:marRight w:val="0"/>
                  <w:marTop w:val="67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05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96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302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7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49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617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585037">
                          <w:marLeft w:val="0"/>
                          <w:marRight w:val="0"/>
                          <w:marTop w:val="1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2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62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0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2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6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8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39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07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8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5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89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04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59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27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1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3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5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21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5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60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65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40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0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922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6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2426">
          <w:marLeft w:val="0"/>
          <w:marRight w:val="0"/>
          <w:marTop w:val="0"/>
          <w:marBottom w:val="0"/>
          <w:divBdr>
            <w:top w:val="single" w:sz="6" w:space="0" w:color="33333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1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35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60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96751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036905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704225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105238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090171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687814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16852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825982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538078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640798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825861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75517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222191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396265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876043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77054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02756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47876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143743">
                                  <w:marLeft w:val="72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166534">
                                  <w:marLeft w:val="72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895790">
                                  <w:marLeft w:val="72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1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1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75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8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2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2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97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4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9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6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9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26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7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6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5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04895">
              <w:marLeft w:val="3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4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2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9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5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9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7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1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77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8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8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2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4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13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5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0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4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5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9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s://matematicas-23.cms.webnode.es/practicas" TargetMode="External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6047E-C26E-41B7-BC5F-D6D7D89D3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Unica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Sergio</cp:lastModifiedBy>
  <cp:revision>2</cp:revision>
  <cp:lastPrinted>2018-03-19T19:55:00Z</cp:lastPrinted>
  <dcterms:created xsi:type="dcterms:W3CDTF">2022-08-22T00:39:00Z</dcterms:created>
  <dcterms:modified xsi:type="dcterms:W3CDTF">2022-08-22T00:39:00Z</dcterms:modified>
</cp:coreProperties>
</file>